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D5A0" w14:textId="618F1374" w:rsidR="006F4BFC" w:rsidRDefault="006F4BFC" w:rsidP="006F4BFC">
      <w:pPr>
        <w:pStyle w:val="Titre"/>
        <w:rPr>
          <w:color w:val="0000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F045A4" wp14:editId="55B49979">
            <wp:simplePos x="0" y="0"/>
            <wp:positionH relativeFrom="margin">
              <wp:posOffset>5850255</wp:posOffset>
            </wp:positionH>
            <wp:positionV relativeFrom="margin">
              <wp:posOffset>112395</wp:posOffset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563C49" wp14:editId="65C694FA">
            <wp:simplePos x="0" y="0"/>
            <wp:positionH relativeFrom="margin">
              <wp:posOffset>66675</wp:posOffset>
            </wp:positionH>
            <wp:positionV relativeFrom="margin">
              <wp:posOffset>114300</wp:posOffset>
            </wp:positionV>
            <wp:extent cx="971550" cy="1171575"/>
            <wp:effectExtent l="0" t="0" r="0" b="0"/>
            <wp:wrapSquare wrapText="bothSides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935" distR="114935" simplePos="0" relativeHeight="251662336" behindDoc="0" locked="0" layoutInCell="1" allowOverlap="1" wp14:anchorId="0CC706BA" wp14:editId="51070BBF">
            <wp:simplePos x="0" y="0"/>
            <wp:positionH relativeFrom="column">
              <wp:posOffset>1422400</wp:posOffset>
            </wp:positionH>
            <wp:positionV relativeFrom="paragraph">
              <wp:posOffset>46990</wp:posOffset>
            </wp:positionV>
            <wp:extent cx="4227195" cy="855345"/>
            <wp:effectExtent l="0" t="0" r="1905" b="1905"/>
            <wp:wrapNone/>
            <wp:docPr id="2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E7A1" wp14:editId="45C1F85F">
                <wp:simplePos x="0" y="0"/>
                <wp:positionH relativeFrom="column">
                  <wp:posOffset>1011555</wp:posOffset>
                </wp:positionH>
                <wp:positionV relativeFrom="paragraph">
                  <wp:posOffset>1041400</wp:posOffset>
                </wp:positionV>
                <wp:extent cx="4747260" cy="1142365"/>
                <wp:effectExtent l="0" t="0" r="0" b="0"/>
                <wp:wrapNone/>
                <wp:docPr id="2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47260" cy="1142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A1941" w14:textId="77777777" w:rsidR="006F4BFC" w:rsidRPr="009E6736" w:rsidRDefault="006F4BFC" w:rsidP="006F4BFC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E6736"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5EA7ACAD" w14:textId="54D0800C" w:rsidR="006F4BFC" w:rsidRPr="009E6736" w:rsidRDefault="006F4BFC" w:rsidP="006F4BFC">
                            <w:pPr>
                              <w:jc w:val="center"/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RÉGIONAL</w:t>
                            </w:r>
                            <w:r w:rsidRPr="009E6736"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des clubs </w:t>
                            </w: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FÉMININ </w:t>
                            </w: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(C</w:t>
                            </w: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R</w:t>
                            </w:r>
                            <w:r>
                              <w:rPr>
                                <w:rFonts w:ascii="Impact" w:hAnsi="Impact"/>
                                <w:caps/>
                                <w:color w:val="0070C0"/>
                                <w:kern w:val="40"/>
                                <w:sz w:val="52"/>
                                <w:szCs w:val="52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C-F)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E7A1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79.65pt;margin-top:82pt;width:373.8pt;height: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" filled="f" stroked="f" strokecolor="#3465a4">
                <v:stroke joinstyle="round"/>
                <o:lock v:ext="edit" shapetype="t"/>
                <v:textbox style="mso-fit-shape-to-text:t">
                  <w:txbxContent>
                    <w:p w14:paraId="5DFA1941" w14:textId="77777777" w:rsidR="006F4BFC" w:rsidRPr="009E6736" w:rsidRDefault="006F4BFC" w:rsidP="006F4BFC">
                      <w:pPr>
                        <w:jc w:val="center"/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9E6736"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14:paraId="5EA7ACAD" w14:textId="54D0800C" w:rsidR="006F4BFC" w:rsidRPr="009E6736" w:rsidRDefault="006F4BFC" w:rsidP="006F4BFC">
                      <w:pPr>
                        <w:jc w:val="center"/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RÉGIONAL</w:t>
                      </w:r>
                      <w:r w:rsidRPr="009E6736"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des clubs </w:t>
                      </w: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FÉMININ </w:t>
                      </w: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(C</w:t>
                      </w: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R</w:t>
                      </w:r>
                      <w:r>
                        <w:rPr>
                          <w:rFonts w:ascii="Impact" w:hAnsi="Impact"/>
                          <w:caps/>
                          <w:color w:val="0070C0"/>
                          <w:kern w:val="40"/>
                          <w:sz w:val="52"/>
                          <w:szCs w:val="52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C-F)</w:t>
                      </w:r>
                    </w:p>
                  </w:txbxContent>
                </v:textbox>
              </v:shape>
            </w:pict>
          </mc:Fallback>
        </mc:AlternateContent>
      </w:r>
      <w:r w:rsidRPr="0098167B">
        <w:t xml:space="preserve">   </w:t>
      </w:r>
    </w:p>
    <w:p w14:paraId="4BAF2A79" w14:textId="31075B75" w:rsidR="006F4BFC" w:rsidRDefault="006F4BFC" w:rsidP="006F4BFC">
      <w:pPr>
        <w:tabs>
          <w:tab w:val="left" w:pos="8925"/>
        </w:tabs>
        <w:jc w:val="right"/>
      </w:pPr>
      <w:r>
        <w:tab/>
        <w:t xml:space="preserve">  </w:t>
      </w:r>
    </w:p>
    <w:p w14:paraId="19FD4B83" w14:textId="1081323B" w:rsidR="006F4BFC" w:rsidRDefault="006F4BFC" w:rsidP="006F4BFC"/>
    <w:p w14:paraId="2546951E" w14:textId="7BC4BD68" w:rsidR="006F4BFC" w:rsidRDefault="006F4BFC" w:rsidP="006F4BFC">
      <w:pPr>
        <w:pStyle w:val="Paragraphedeliste"/>
      </w:pPr>
    </w:p>
    <w:p w14:paraId="1FD3600A" w14:textId="76059485" w:rsidR="006F4BFC" w:rsidRDefault="006F4BFC" w:rsidP="006F4BFC">
      <w:pPr>
        <w:pStyle w:val="Paragraphedeliste"/>
      </w:pPr>
    </w:p>
    <w:p w14:paraId="0B1825B2" w14:textId="7E46148B" w:rsidR="006F4BFC" w:rsidRDefault="006F4BFC" w:rsidP="006F4BFC">
      <w:pPr>
        <w:pStyle w:val="Paragraphedeliste"/>
      </w:pPr>
    </w:p>
    <w:p w14:paraId="6EA3D4E3" w14:textId="77777777" w:rsidR="00E537B8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5533FEEE" w14:textId="77777777" w:rsidR="006F4BFC" w:rsidRDefault="006F4BFC" w:rsidP="00E537B8">
      <w:pPr>
        <w:rPr>
          <w:rFonts w:ascii="Arial" w:hAnsi="Arial" w:cs="Arial"/>
        </w:rPr>
      </w:pPr>
    </w:p>
    <w:p w14:paraId="7BAE265D" w14:textId="77777777" w:rsidR="006F4BFC" w:rsidRDefault="006F4BFC" w:rsidP="00E537B8">
      <w:pPr>
        <w:rPr>
          <w:rFonts w:ascii="Arial" w:hAnsi="Arial" w:cs="Arial"/>
        </w:rPr>
      </w:pPr>
    </w:p>
    <w:p w14:paraId="793FBBAC" w14:textId="77777777" w:rsidR="006F4BFC" w:rsidRDefault="006F4BFC" w:rsidP="00E537B8">
      <w:pPr>
        <w:rPr>
          <w:rFonts w:ascii="Arial" w:hAnsi="Arial" w:cs="Arial"/>
        </w:rPr>
      </w:pPr>
    </w:p>
    <w:p w14:paraId="00663F58" w14:textId="77777777" w:rsidR="006F4BFC" w:rsidRDefault="006F4BFC" w:rsidP="00E537B8">
      <w:pPr>
        <w:rPr>
          <w:rFonts w:ascii="Arial" w:hAnsi="Arial" w:cs="Arial"/>
        </w:rPr>
      </w:pPr>
    </w:p>
    <w:p w14:paraId="18E7F641" w14:textId="77777777" w:rsidR="006F4BFC" w:rsidRDefault="006F4BFC" w:rsidP="00E537B8">
      <w:pPr>
        <w:rPr>
          <w:rFonts w:ascii="Arial" w:hAnsi="Arial" w:cs="Arial"/>
        </w:rPr>
      </w:pPr>
    </w:p>
    <w:p w14:paraId="21A4210B" w14:textId="77777777" w:rsidR="006F4BFC" w:rsidRDefault="006F4BFC" w:rsidP="00E537B8">
      <w:pPr>
        <w:rPr>
          <w:rFonts w:ascii="Arial" w:hAnsi="Arial" w:cs="Arial"/>
        </w:rPr>
      </w:pPr>
    </w:p>
    <w:p w14:paraId="49F38185" w14:textId="77777777" w:rsidR="006F4BFC" w:rsidRDefault="006F4BFC" w:rsidP="00E537B8">
      <w:pPr>
        <w:rPr>
          <w:rFonts w:ascii="Arial" w:hAnsi="Arial" w:cs="Arial"/>
        </w:rPr>
      </w:pPr>
    </w:p>
    <w:p w14:paraId="6940FF64" w14:textId="77777777" w:rsidR="006F4BFC" w:rsidRDefault="006F4BFC" w:rsidP="00E537B8">
      <w:pPr>
        <w:rPr>
          <w:rFonts w:ascii="Arial" w:hAnsi="Arial" w:cs="Arial"/>
        </w:rPr>
      </w:pPr>
    </w:p>
    <w:p w14:paraId="6F176598" w14:textId="7D928BBF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>Valeur des parties</w:t>
      </w:r>
      <w:r w:rsidR="006F4BFC">
        <w:rPr>
          <w:sz w:val="30"/>
          <w:szCs w:val="30"/>
        </w:rPr>
        <w:t xml:space="preserve"> </w:t>
      </w:r>
      <w:r w:rsidRPr="0098167B">
        <w:rPr>
          <w:sz w:val="30"/>
          <w:szCs w:val="30"/>
        </w:rPr>
        <w:t xml:space="preserve">: Tête à Tête = </w:t>
      </w:r>
      <w:smartTag w:uri="urn:schemas-microsoft-com:office:smarttags" w:element="metricconverter">
        <w:smartTagPr>
          <w:attr w:name="ProductID" w:val="2 pts"/>
        </w:smartTagPr>
        <w:r w:rsidRPr="0098167B">
          <w:rPr>
            <w:sz w:val="30"/>
            <w:szCs w:val="30"/>
          </w:rPr>
          <w:t>2 pts</w:t>
        </w:r>
      </w:smartTag>
      <w:r w:rsidRPr="0098167B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6FA1792B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0262269E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07EC" w14:textId="4D590E9B" w:rsidR="006F4BFC" w:rsidRDefault="006F4BFC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Région Grand Est</w:t>
            </w:r>
          </w:p>
          <w:p w14:paraId="20B257B1" w14:textId="4D55FA02" w:rsidR="00E537B8" w:rsidRPr="0098167B" w:rsidRDefault="006F4BFC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CT 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 xml:space="preserve">Alsace - Comité du Haut-Rhin 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4DAD88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0AB1618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7" w14:textId="6C923EE6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Division </w:t>
            </w:r>
            <w:r w:rsidR="006F4BFC">
              <w:rPr>
                <w:rFonts w:ascii="Arial" w:hAnsi="Arial" w:cs="Arial"/>
                <w:sz w:val="28"/>
                <w:szCs w:val="26"/>
              </w:rPr>
              <w:t xml:space="preserve">1 </w:t>
            </w:r>
            <w:r w:rsidRPr="0098167B">
              <w:rPr>
                <w:rFonts w:ascii="Arial" w:hAnsi="Arial" w:cs="Arial"/>
                <w:sz w:val="28"/>
                <w:szCs w:val="26"/>
              </w:rPr>
              <w:t>– tour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6D9B859F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2E0E1AE1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026A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0B86E74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516351C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CBF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6C52583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FABA10D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3E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5CE395E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21FB47C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EE0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0BA1F7C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19ADF1F7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510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15885E0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2B8CFC0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C7FB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26AB6E2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054E8E4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46C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328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4BC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19F8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B8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3C0221A5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746A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268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CE0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EADB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8CB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1DF9137E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196A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5B8C503D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30EF2561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BF52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D98C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A40DE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162737D4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799575D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966F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776D834A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44C393A2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2A8C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3C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81BE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4F1849AB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038D7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0956B90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049D6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3D2C7EE9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49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6AFA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E48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0E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0FB1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53974AA2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924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7B4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2D90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C24E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73F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25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25D6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76CC0E5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47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E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B44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AD5A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BC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550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ACDF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3E8295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3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425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38C2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5828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2E6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7A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DD74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F8C8787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B09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BE7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F89A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0CA0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1EE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EAB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099E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571A6B0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0A1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85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6461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B681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F7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4F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0838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3269D3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519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C7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D043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8B7C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34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271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F22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EAB0DE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D0E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FA0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166D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22C3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D4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BD8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0C7B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5F077CA1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18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D02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9F72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C9FB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61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F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43A9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D450FEB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8085A3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66937AD4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42DC1532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1025F483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41718560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lastRenderedPageBreak/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1A85E975" w14:textId="77777777" w:rsidTr="005D57F7">
        <w:tc>
          <w:tcPr>
            <w:tcW w:w="3948" w:type="dxa"/>
            <w:shd w:val="clear" w:color="auto" w:fill="auto"/>
            <w:vAlign w:val="center"/>
          </w:tcPr>
          <w:p w14:paraId="3B16940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8EC4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DAB5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4494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EC2CF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1E59EC4C" w14:textId="77777777" w:rsidR="00E537B8" w:rsidRPr="0098167B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98167B" w14:paraId="2751FF8A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DB5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34CF6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A97071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EF9015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1B5083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481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A7C166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57395C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E44D30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6052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67ACFE35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0FC5086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3FC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6FC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2CF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892BD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8B1D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835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25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12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48BF1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41FD6E6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2A124F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3551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54DD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736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D7945F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FAA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4F3E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D3FF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C44F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6CEAE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7D853A7F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280849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C3AC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8940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49EC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67CDD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F52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814F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81C5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5329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463A38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69C11F1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B220CC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104D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357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BB6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34B953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EC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2CBF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7AFA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B5DE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0CD7F5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236B6FF1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C69077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053E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0499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4234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FCA840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F3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FEE2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0E9B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238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9BEAFC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C1BA93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BB23F0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7C3A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9EA2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8F07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45E3A0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35A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8EF7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8466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0EB6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362B08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575FECA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C36E82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1175568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5D85F0D4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674E927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216BD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D58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303634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2A9BE0C5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90AC001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C74C96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557CF641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BA5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27056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308096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65E8AD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40137B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561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36EAE6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825F97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3E025D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919952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21D50BC5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FFEEB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75807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4CDAEC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1B7749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601A73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77DBE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193B928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D71BAB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2F1588C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682D02E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784B01C2" w14:textId="77777777" w:rsidTr="0098167B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53152B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3F21A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F9ED9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1C740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19AFC0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C3F5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5BCA8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19763A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AF2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33B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A372D4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1D0A8B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CE4C5C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0F851D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0B9F07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4C99CC55" w14:textId="77777777" w:rsidTr="0098167B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8F6B5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9158A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A8240D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1FF2B2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527ABA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F1AE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0212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475F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C7F33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06F3A8A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BDAA330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0C58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6E68E0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5E489E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B8B1C1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2C1689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D702B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390CCE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0916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7091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3933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273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90C3DC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5AB123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4EE6019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8D91B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BFF4A8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60A22DD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B33E6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06CF63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F2D7F4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F79B48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6B0F1C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BF477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14:paraId="6E2679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D1D7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73305A8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210E20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B996D75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840F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21124E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C1EF0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8FC17C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A29935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805A3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B4D2A0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A511AA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7DAD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385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2BB8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214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7A2708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DC46D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03B9C00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80825A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2FD0DC7B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08E9A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8F8CF2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C303E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1E4F47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07835E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CB978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E81EF6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9C989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3B73E7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7E4CE7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F4BFC" w:rsidRPr="0098167B" w14:paraId="3AF66571" w14:textId="77777777" w:rsidTr="00320F75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A73831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7C23A403" w14:textId="49389D9A" w:rsidR="006F4BFC" w:rsidRPr="0098167B" w:rsidRDefault="006F4BFC" w:rsidP="006F4BFC">
            <w:pPr>
              <w:tabs>
                <w:tab w:val="left" w:pos="2058"/>
              </w:tabs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57FCCC" w14:textId="77777777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FCA9D04" w14:textId="2DBED10E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</w:tr>
      <w:tr w:rsidR="006F4BFC" w:rsidRPr="0098167B" w14:paraId="5466965A" w14:textId="77777777" w:rsidTr="00057FAC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99E625D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C305A1B" w14:textId="37525F3F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FDB339" w14:textId="77777777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3AFB43D8" w14:textId="2AD4B2D2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</w:tr>
      <w:tr w:rsidR="006F4BFC" w:rsidRPr="0098167B" w14:paraId="5B3D15AE" w14:textId="77777777" w:rsidTr="008A7DCE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A2CF36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6F446A0" w14:textId="608BFB92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463348" w14:textId="77777777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C11A03D" w14:textId="150DCC7C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</w:tr>
      <w:tr w:rsidR="006F4BFC" w:rsidRPr="0098167B" w14:paraId="752BA519" w14:textId="77777777" w:rsidTr="0050429E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5A607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96F3103" w14:textId="0BD29511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B80B18" w14:textId="77777777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455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36A1B864" w14:textId="59F3B1F4" w:rsidR="006F4BFC" w:rsidRPr="0098167B" w:rsidRDefault="006F4BFC" w:rsidP="006F4BFC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</w:tr>
      <w:tr w:rsidR="00E537B8" w:rsidRPr="0098167B" w14:paraId="6161CBE6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69A8F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3E82FEF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427B31C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0B316B0D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1E477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C2FF2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37C2432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3296CF1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5E93675E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7F15BF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5E2EE7A9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271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260BD2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521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8C942E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C17A6D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CF5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9E7F86D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5F0B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E74DC9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4409F6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6EAFB6F4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2A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1C3A7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A03A11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7A6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FD1307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BF8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08CCC1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47ED96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7746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8EA46E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720658F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660AAC12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0B1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BE4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4B88A2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53BF74C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72F0762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5B7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AF6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018DD5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74F005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1AD804B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0E50094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4219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A0A4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A883C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78103C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7A6EB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F532C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13A9B1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01686B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B3C419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2CC84CD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81FA4C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102010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4ED1D2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783B42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2A2762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CD04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53EE05A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6D5BF92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C719E4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DD1559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C73BDE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B0F803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7A7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6908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1733FAB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027011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3362E1A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77598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32B3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D073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559971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90692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C1D82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0321153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737D0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34F18B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FF5D0D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F4850A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C0B4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9D4E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5494C2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17FC454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FA49B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A258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D98A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C65A4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282D36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137BC970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458C20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C19950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C766C9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63057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9820B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2BAD9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0AFAB8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E538D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672757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12275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6F4BFC" w:rsidRPr="0098167B" w14:paraId="4D693795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EEB9433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EA11914" w14:textId="4DAD8422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4C0915" w14:textId="77777777" w:rsidR="006F4BFC" w:rsidRPr="0098167B" w:rsidRDefault="006F4BFC" w:rsidP="006F4BF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10524FF" w14:textId="62F9CE2B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 :</w:t>
            </w:r>
          </w:p>
        </w:tc>
      </w:tr>
      <w:tr w:rsidR="006F4BFC" w:rsidRPr="0098167B" w14:paraId="2144F718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8862D03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E79BCC9" w14:textId="2DEAFAD6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4C25B1" w14:textId="77777777" w:rsidR="006F4BFC" w:rsidRPr="0098167B" w:rsidRDefault="006F4BFC" w:rsidP="006F4BF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74EB364" w14:textId="2416B68F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n°1 :</w:t>
            </w:r>
          </w:p>
        </w:tc>
      </w:tr>
      <w:tr w:rsidR="006F4BFC" w:rsidRPr="0098167B" w14:paraId="5B998EF6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DC81F9E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171F0AD" w14:textId="3224DD49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2AF57C" w14:textId="77777777" w:rsidR="006F4BFC" w:rsidRPr="0098167B" w:rsidRDefault="006F4BFC" w:rsidP="006F4BF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A1891AE" w14:textId="6CAFFDDA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remplacé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 :</w:t>
            </w:r>
          </w:p>
        </w:tc>
      </w:tr>
      <w:tr w:rsidR="006F4BFC" w:rsidRPr="0098167B" w14:paraId="1E6870E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D0E4989" w14:textId="77777777" w:rsidR="006F4BFC" w:rsidRPr="0098167B" w:rsidRDefault="006F4BFC" w:rsidP="006F4BFC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1827E244" w14:textId="73F240CC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2007D8" w14:textId="77777777" w:rsidR="006F4BFC" w:rsidRPr="0098167B" w:rsidRDefault="006F4BFC" w:rsidP="006F4BF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0D9CBB3" w14:textId="472EB445" w:rsidR="006F4BFC" w:rsidRPr="0098167B" w:rsidRDefault="006F4BFC" w:rsidP="006F4BFC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se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remplaçant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 xml:space="preserve"> n°2 :</w:t>
            </w:r>
          </w:p>
        </w:tc>
      </w:tr>
      <w:tr w:rsidR="00E537B8" w:rsidRPr="0098167B" w14:paraId="2FB6373D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BF8CA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A83DAD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F6FC48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DD30E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4E93C2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2B4A55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3736DA69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E65BAA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044B8826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7C71FD31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3C0B3F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168D37E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42A663B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0C0E3326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0B2BD2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41010A2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75AF3E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74C22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7ED0FE2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2B2AFC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98167B" w14:paraId="55CAC57F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CCE1B8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9FC0A11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51AE6D2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15EC6B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81B8E73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434B9DA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98167B" w14:paraId="44D89061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F078927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3F258C36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Score </w:t>
            </w:r>
            <w:proofErr w:type="spellStart"/>
            <w:r w:rsidRPr="0098167B">
              <w:rPr>
                <w:rFonts w:ascii="Arial" w:hAnsi="Arial" w:cs="Arial"/>
              </w:rPr>
              <w:t>avérage</w:t>
            </w:r>
            <w:proofErr w:type="spellEnd"/>
            <w:r w:rsidRPr="0098167B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E80D4CD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F708680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AE4C806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Score </w:t>
            </w:r>
            <w:proofErr w:type="spellStart"/>
            <w:r w:rsidRPr="0098167B">
              <w:rPr>
                <w:rFonts w:ascii="Arial" w:hAnsi="Arial" w:cs="Arial"/>
              </w:rPr>
              <w:t>avérage</w:t>
            </w:r>
            <w:proofErr w:type="spellEnd"/>
            <w:r w:rsidRPr="0098167B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5DA5AC2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E537B8" w:rsidRPr="0098167B" w14:paraId="238F51CA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7B32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0B7C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D68557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6A3AB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FEB656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49DB16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0AC855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584B6F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F6C29D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272C975A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4C417CF0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2D2C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53C58EE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2B0653EE" w14:textId="77777777" w:rsidTr="00E537B8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74B718F4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2F4550DD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113BEA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29E3883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4AEAC14C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CCEAAB4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0F777BAF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3F60D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02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1C55ED"/>
    <w:rsid w:val="00264A1E"/>
    <w:rsid w:val="002C3E59"/>
    <w:rsid w:val="003F60DC"/>
    <w:rsid w:val="00402164"/>
    <w:rsid w:val="005D57F7"/>
    <w:rsid w:val="006A386C"/>
    <w:rsid w:val="006F4BFC"/>
    <w:rsid w:val="00755899"/>
    <w:rsid w:val="008E5400"/>
    <w:rsid w:val="0090563B"/>
    <w:rsid w:val="0098167B"/>
    <w:rsid w:val="00A47219"/>
    <w:rsid w:val="00BD2CCB"/>
    <w:rsid w:val="00CB0660"/>
    <w:rsid w:val="00DE1367"/>
    <w:rsid w:val="00E537B8"/>
    <w:rsid w:val="00E618D7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6A1000A"/>
  <w15:chartTrackingRefBased/>
  <w15:docId w15:val="{6FC1259B-1C76-4027-B12F-7ADB912C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basedOn w:val="Policepardfaut"/>
    <w:link w:val="Titre"/>
    <w:rsid w:val="006F4BFC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Paragraphedeliste">
    <w:name w:val="List Paragraph"/>
    <w:basedOn w:val="Normal"/>
    <w:qFormat/>
    <w:rsid w:val="006F4BFC"/>
    <w:pPr>
      <w:suppressAutoHyphens/>
      <w:ind w:left="720"/>
      <w:contextualSpacing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www.ffpjp.org/media/k2/items/cache/deb45d333d0414ba3de42155789fdb4a_XL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petanquegrandest.fr/wp-content/uploads/2018/07/cropped-Logo_G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95B6-54DF-4023-9BDE-75FD32E6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2407</CharactersWithSpaces>
  <SharedDoc>false</SharedDoc>
  <HLinks>
    <vt:vector size="12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  <vt:variant>
        <vt:i4>4784226</vt:i4>
      </vt:variant>
      <vt:variant>
        <vt:i4>-1</vt:i4>
      </vt:variant>
      <vt:variant>
        <vt:i4>1028</vt:i4>
      </vt:variant>
      <vt:variant>
        <vt:i4>1</vt:i4>
      </vt:variant>
      <vt:variant>
        <vt:lpwstr>http://petanquegrandest.fr/wp-content/uploads/2018/07/cropped-Logo_GE.jpg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3</cp:revision>
  <cp:lastPrinted>2015-09-18T14:46:00Z</cp:lastPrinted>
  <dcterms:created xsi:type="dcterms:W3CDTF">2024-02-27T12:21:00Z</dcterms:created>
  <dcterms:modified xsi:type="dcterms:W3CDTF">2024-02-27T12:29:00Z</dcterms:modified>
</cp:coreProperties>
</file>